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D899" w14:textId="77777777" w:rsidR="006B031C" w:rsidRDefault="006B031C" w:rsidP="006B031C">
      <w:pPr>
        <w:pStyle w:val="NormalWeb"/>
        <w:spacing w:before="0" w:beforeAutospacing="0" w:after="150" w:afterAutospacing="0"/>
        <w:rPr>
          <w:rStyle w:val="Strong"/>
          <w:rFonts w:ascii="Roboto" w:hAnsi="Roboto"/>
          <w:color w:val="808080"/>
        </w:rPr>
      </w:pPr>
    </w:p>
    <w:p w14:paraId="39D40B18" w14:textId="3E0E82CD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Leadership Position Description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66B3DDC1" w14:textId="77777777" w:rsidR="006B031C" w:rsidRDefault="006B031C" w:rsidP="006B031C">
      <w:pPr>
        <w:pStyle w:val="NormalWeb"/>
        <w:spacing w:before="0" w:beforeAutospacing="0" w:after="150" w:afterAutospacing="0"/>
        <w:rPr>
          <w:rStyle w:val="Strong"/>
          <w:rFonts w:ascii="Roboto" w:hAnsi="Roboto"/>
          <w:color w:val="800000"/>
          <w:sz w:val="30"/>
          <w:szCs w:val="30"/>
        </w:rPr>
      </w:pPr>
    </w:p>
    <w:p w14:paraId="16BA6845" w14:textId="60CE5586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0000"/>
          <w:sz w:val="30"/>
          <w:szCs w:val="30"/>
        </w:rPr>
        <w:t>Troop Librarian</w:t>
      </w:r>
      <w:r>
        <w:rPr>
          <w:rStyle w:val="apple-converted-space"/>
          <w:rFonts w:ascii="Roboto" w:hAnsi="Roboto"/>
          <w:b/>
          <w:bCs/>
          <w:color w:val="800000"/>
          <w:sz w:val="30"/>
          <w:szCs w:val="30"/>
        </w:rPr>
        <w:t> </w:t>
      </w:r>
    </w:p>
    <w:p w14:paraId="083EDCA9" w14:textId="29C3BDCA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Information SCOUT’S NAME</w:t>
      </w:r>
      <w:r>
        <w:rPr>
          <w:rStyle w:val="Strong"/>
          <w:rFonts w:ascii="Roboto" w:hAnsi="Roboto"/>
          <w:color w:val="808080"/>
        </w:rPr>
        <w:t xml:space="preserve">: </w:t>
      </w:r>
      <w:r>
        <w:rPr>
          <w:rStyle w:val="Strong"/>
          <w:rFonts w:ascii="Roboto" w:hAnsi="Roboto"/>
          <w:color w:val="808080"/>
        </w:rPr>
        <w:t>____________________</w:t>
      </w:r>
      <w:r>
        <w:rPr>
          <w:rStyle w:val="Strong"/>
          <w:rFonts w:ascii="Roboto" w:hAnsi="Roboto"/>
          <w:color w:val="808080"/>
        </w:rPr>
        <w:t>_____________________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6EA3FEB5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Type: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Elected by members of the Troop</w:t>
      </w:r>
    </w:p>
    <w:p w14:paraId="246F5241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Term: 12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months</w:t>
      </w:r>
    </w:p>
    <w:p w14:paraId="5DB33BB0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Reports to: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Assistant Senior Patrol Leader and Troop Advancement Committee Chairman</w:t>
      </w:r>
    </w:p>
    <w:p w14:paraId="4005B1FE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Description: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The Troop Librarian takes care of troop literature.</w:t>
      </w:r>
    </w:p>
    <w:p w14:paraId="358A3C0F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Comments: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The library contains books of historical value as well as current materials. Altogether, the library is a troop resource worth hundreds of dollars. The Librarian manages this resource for the troop.</w:t>
      </w:r>
    </w:p>
    <w:p w14:paraId="132EDCAD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Qualifications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07D4886E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Rank: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Tenderfoot</w:t>
      </w:r>
    </w:p>
    <w:p w14:paraId="7F82A48C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Experience: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none</w:t>
      </w:r>
    </w:p>
    <w:p w14:paraId="51EF7EBA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Performance Requirements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6BDD86C0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Training: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Meet with past Troop Librarian for training.</w:t>
      </w:r>
    </w:p>
    <w:p w14:paraId="2C876425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Attendance: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You are expected to attend 60% of all troop meetings, Patrol Leaders Council meetings, outings, and service projects. You must call the Senior Patrol Leader if you are not going to be at a meeting or if you suddenly </w:t>
      </w:r>
      <w:proofErr w:type="gramStart"/>
      <w:r>
        <w:rPr>
          <w:rFonts w:ascii="Roboto" w:hAnsi="Roboto"/>
          <w:color w:val="808080"/>
        </w:rPr>
        <w:t>have to</w:t>
      </w:r>
      <w:proofErr w:type="gramEnd"/>
      <w:r>
        <w:rPr>
          <w:rFonts w:ascii="Roboto" w:hAnsi="Roboto"/>
          <w:color w:val="808080"/>
        </w:rPr>
        <w:t xml:space="preserve"> miss an outing. If your attendance is low, or if you have three unexcused absences in a row, you can be removed from office. Does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Style w:val="Strong"/>
          <w:rFonts w:ascii="Roboto" w:hAnsi="Roboto"/>
          <w:color w:val="808080"/>
        </w:rPr>
        <w:t>not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attend the Patrol Leaders Council.</w:t>
      </w:r>
    </w:p>
    <w:p w14:paraId="55ADEBA5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Specific Leadership Responsibilities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4F24F8ED" w14:textId="77777777" w:rsidR="006B031C" w:rsidRDefault="006B031C" w:rsidP="006B031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Sets up and takes care of a troop library. Keeps records of books and pamphlets owned by the troop.</w:t>
      </w:r>
    </w:p>
    <w:p w14:paraId="035A22B5" w14:textId="77777777" w:rsidR="006B031C" w:rsidRDefault="006B031C" w:rsidP="006B031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6B031C">
        <w:rPr>
          <w:rFonts w:ascii="Roboto" w:hAnsi="Roboto"/>
          <w:color w:val="808080"/>
        </w:rPr>
        <w:t>Adds new or replacement items as needed.</w:t>
      </w:r>
    </w:p>
    <w:p w14:paraId="093B0736" w14:textId="77777777" w:rsidR="006B031C" w:rsidRDefault="006B031C" w:rsidP="006B031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6B031C">
        <w:rPr>
          <w:rFonts w:ascii="Roboto" w:hAnsi="Roboto"/>
          <w:color w:val="808080"/>
        </w:rPr>
        <w:t>Keeps books and pamphlets available for borrowing.</w:t>
      </w:r>
    </w:p>
    <w:p w14:paraId="3BAD2E65" w14:textId="77777777" w:rsidR="006B031C" w:rsidRDefault="006B031C" w:rsidP="006B031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6B031C">
        <w:rPr>
          <w:rFonts w:ascii="Roboto" w:hAnsi="Roboto"/>
          <w:color w:val="808080"/>
        </w:rPr>
        <w:t>Keeps a system for checking books and pamphlets in and out.</w:t>
      </w:r>
    </w:p>
    <w:p w14:paraId="4EED3A7C" w14:textId="55EB3716" w:rsidR="006B031C" w:rsidRPr="006B031C" w:rsidRDefault="006B031C" w:rsidP="006B031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6B031C">
        <w:rPr>
          <w:rFonts w:ascii="Roboto" w:hAnsi="Roboto"/>
          <w:color w:val="808080"/>
        </w:rPr>
        <w:t>Follows up on late returns.</w:t>
      </w:r>
    </w:p>
    <w:p w14:paraId="21B47353" w14:textId="77777777" w:rsidR="006B031C" w:rsidRDefault="006B031C" w:rsidP="006B031C">
      <w:pPr>
        <w:pStyle w:val="NormalWeb"/>
        <w:spacing w:before="0" w:beforeAutospacing="0" w:after="150" w:afterAutospacing="0"/>
        <w:rPr>
          <w:rStyle w:val="Strong"/>
          <w:rFonts w:ascii="Roboto" w:hAnsi="Roboto"/>
          <w:color w:val="808080"/>
        </w:rPr>
      </w:pPr>
    </w:p>
    <w:p w14:paraId="0928219B" w14:textId="77777777" w:rsidR="006B031C" w:rsidRDefault="006B031C" w:rsidP="006B031C">
      <w:pPr>
        <w:pStyle w:val="NormalWeb"/>
        <w:spacing w:before="0" w:beforeAutospacing="0" w:after="150" w:afterAutospacing="0"/>
        <w:rPr>
          <w:rStyle w:val="Strong"/>
          <w:rFonts w:ascii="Roboto" w:hAnsi="Roboto"/>
          <w:color w:val="808080"/>
        </w:rPr>
      </w:pPr>
    </w:p>
    <w:p w14:paraId="3D6D055F" w14:textId="77777777" w:rsidR="006B031C" w:rsidRDefault="006B031C" w:rsidP="006B031C">
      <w:pPr>
        <w:pStyle w:val="NormalWeb"/>
        <w:spacing w:before="0" w:beforeAutospacing="0" w:after="150" w:afterAutospacing="0"/>
        <w:rPr>
          <w:rStyle w:val="Strong"/>
          <w:rFonts w:ascii="Roboto" w:hAnsi="Roboto"/>
          <w:color w:val="808080"/>
        </w:rPr>
      </w:pPr>
    </w:p>
    <w:p w14:paraId="6B0F1E69" w14:textId="77777777" w:rsidR="006B031C" w:rsidRDefault="006B031C" w:rsidP="006B031C">
      <w:pPr>
        <w:pStyle w:val="NormalWeb"/>
        <w:spacing w:before="0" w:beforeAutospacing="0" w:after="150" w:afterAutospacing="0"/>
        <w:rPr>
          <w:rStyle w:val="Strong"/>
          <w:rFonts w:ascii="Roboto" w:hAnsi="Roboto"/>
          <w:color w:val="808080"/>
        </w:rPr>
      </w:pPr>
    </w:p>
    <w:p w14:paraId="7DE975A5" w14:textId="1A73E46E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Leadership Responsibilities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0053298A" w14:textId="4E0ACD5D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Uniform: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Set the example by wearing your uniform correctly. This means that you will wear </w:t>
      </w:r>
      <w:r>
        <w:rPr>
          <w:rFonts w:ascii="Roboto" w:hAnsi="Roboto"/>
          <w:color w:val="808080"/>
        </w:rPr>
        <w:t>all</w:t>
      </w:r>
      <w:r>
        <w:rPr>
          <w:rFonts w:ascii="Roboto" w:hAnsi="Roboto"/>
          <w:color w:val="808080"/>
        </w:rPr>
        <w:t xml:space="preserve"> the parts of the troop uniform, shirttail tucked in, with all required badges in their correct locations.</w:t>
      </w:r>
    </w:p>
    <w:p w14:paraId="116D4A82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Behavior: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Set the example by living the Scout Oath and Law in your everyday life. Show Scout Spirit in everything you say and do.</w:t>
      </w:r>
    </w:p>
    <w:p w14:paraId="28D0199F" w14:textId="1EA9BB66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Attendance: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Set the example by being an active Scout. Be on-time for meetings and activities. You must email or call the Scoutmaster or Senior Patrol Leader if you are not going to be at a meeting or if you suddenly </w:t>
      </w:r>
      <w:r>
        <w:rPr>
          <w:rFonts w:ascii="Roboto" w:hAnsi="Roboto"/>
          <w:color w:val="808080"/>
        </w:rPr>
        <w:t>must</w:t>
      </w:r>
      <w:r>
        <w:rPr>
          <w:rFonts w:ascii="Roboto" w:hAnsi="Roboto"/>
          <w:color w:val="808080"/>
        </w:rPr>
        <w:t xml:space="preserve"> miss an outing. You also need to make sure that someone will assume your responsibilities.</w:t>
      </w:r>
    </w:p>
    <w:p w14:paraId="5273BA0A" w14:textId="72D595C9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Your Name: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_____________________________________</w:t>
      </w:r>
      <w:r>
        <w:rPr>
          <w:rFonts w:ascii="Roboto" w:hAnsi="Roboto"/>
          <w:color w:val="808080"/>
        </w:rPr>
        <w:t xml:space="preserve">_____________ </w:t>
      </w:r>
      <w:r>
        <w:rPr>
          <w:rFonts w:ascii="Roboto" w:hAnsi="Roboto"/>
          <w:color w:val="808080"/>
        </w:rPr>
        <w:t>Age: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__________</w:t>
      </w:r>
    </w:p>
    <w:p w14:paraId="3CB4F669" w14:textId="4BDAC8E6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Current Rank: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__________________________</w:t>
      </w:r>
    </w:p>
    <w:p w14:paraId="4FBB529A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055DFFC0" w14:textId="7E8EB02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6B031C">
        <w:rPr>
          <w:rFonts w:ascii="Roboto" w:hAnsi="Roboto"/>
          <w:b/>
          <w:bCs/>
          <w:color w:val="808080"/>
        </w:rPr>
        <w:t>Scouts Agreement</w:t>
      </w:r>
      <w:r>
        <w:rPr>
          <w:rFonts w:ascii="Roboto" w:hAnsi="Roboto"/>
          <w:color w:val="808080"/>
        </w:rPr>
        <w:t>:</w:t>
      </w:r>
      <w:r>
        <w:rPr>
          <w:rFonts w:ascii="Roboto" w:hAnsi="Roboto"/>
          <w:color w:val="808080"/>
        </w:rPr>
        <w:t xml:space="preserve"> I have read the job descriptions for these positions. I understand the duties and responsibilities and if selected will carry them out to the best of my ability.</w:t>
      </w:r>
    </w:p>
    <w:p w14:paraId="163C5FAE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022927EB" w14:textId="7E8D8536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___________________________________________________________ __________________________ Signature/ Date</w:t>
      </w:r>
    </w:p>
    <w:p w14:paraId="25C84CF8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b/>
          <w:bCs/>
          <w:color w:val="808080"/>
        </w:rPr>
      </w:pPr>
    </w:p>
    <w:p w14:paraId="7FED1A90" w14:textId="252F61D1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6B031C">
        <w:rPr>
          <w:rFonts w:ascii="Roboto" w:hAnsi="Roboto"/>
          <w:b/>
          <w:bCs/>
          <w:color w:val="808080"/>
        </w:rPr>
        <w:t>Parents Support Agreement</w:t>
      </w:r>
      <w:r>
        <w:rPr>
          <w:rFonts w:ascii="Roboto" w:hAnsi="Roboto"/>
          <w:color w:val="808080"/>
        </w:rPr>
        <w:t>:</w:t>
      </w:r>
      <w:r>
        <w:rPr>
          <w:rFonts w:ascii="Roboto" w:hAnsi="Roboto"/>
          <w:color w:val="808080"/>
        </w:rPr>
        <w:t xml:space="preserve"> I agree with the commitment my son is making. I promise to support him in attending training, troop meetings, and troop activities as well as with encouragement at home. I realize that once selected his presence is necessary for the smooth functioning of the Troop.</w:t>
      </w:r>
    </w:p>
    <w:p w14:paraId="23B80D55" w14:textId="77777777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46210F5C" w14:textId="103D88DC" w:rsidR="006B031C" w:rsidRDefault="006B031C" w:rsidP="006B031C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 ___________________________ Signature /Date</w:t>
      </w:r>
    </w:p>
    <w:p w14:paraId="35D28E3F" w14:textId="77777777" w:rsidR="004F1DA4" w:rsidRDefault="00000000"/>
    <w:sectPr w:rsidR="004F1D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AADA" w14:textId="77777777" w:rsidR="00120684" w:rsidRDefault="00120684" w:rsidP="006B031C">
      <w:r>
        <w:separator/>
      </w:r>
    </w:p>
  </w:endnote>
  <w:endnote w:type="continuationSeparator" w:id="0">
    <w:p w14:paraId="15E2F410" w14:textId="77777777" w:rsidR="00120684" w:rsidRDefault="00120684" w:rsidP="006B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FB2D" w14:textId="77777777" w:rsidR="00120684" w:rsidRDefault="00120684" w:rsidP="006B031C">
      <w:r>
        <w:separator/>
      </w:r>
    </w:p>
  </w:footnote>
  <w:footnote w:type="continuationSeparator" w:id="0">
    <w:p w14:paraId="58871B4D" w14:textId="77777777" w:rsidR="00120684" w:rsidRDefault="00120684" w:rsidP="006B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9498" w14:textId="77777777" w:rsidR="006B031C" w:rsidRPr="0044246A" w:rsidRDefault="006B031C" w:rsidP="006B031C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TROOP 13 OF VIENNA</w:t>
    </w:r>
  </w:p>
  <w:p w14:paraId="1E935374" w14:textId="77777777" w:rsidR="006B031C" w:rsidRPr="0044246A" w:rsidRDefault="006B031C" w:rsidP="006B031C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LEADERSHIP CONTRACT</w:t>
    </w:r>
  </w:p>
  <w:p w14:paraId="0B4D3509" w14:textId="77777777" w:rsidR="006B031C" w:rsidRDefault="006B0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22EA"/>
    <w:multiLevelType w:val="hybridMultilevel"/>
    <w:tmpl w:val="695E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1C"/>
    <w:rsid w:val="00120684"/>
    <w:rsid w:val="006B031C"/>
    <w:rsid w:val="00785A5D"/>
    <w:rsid w:val="00C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88E99"/>
  <w15:chartTrackingRefBased/>
  <w15:docId w15:val="{526DC3B7-BD49-194B-948D-7672F2AD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3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B031C"/>
    <w:rPr>
      <w:b/>
      <w:bCs/>
    </w:rPr>
  </w:style>
  <w:style w:type="character" w:customStyle="1" w:styleId="apple-converted-space">
    <w:name w:val="apple-converted-space"/>
    <w:basedOn w:val="DefaultParagraphFont"/>
    <w:rsid w:val="006B031C"/>
  </w:style>
  <w:style w:type="paragraph" w:styleId="Header">
    <w:name w:val="header"/>
    <w:basedOn w:val="Normal"/>
    <w:link w:val="HeaderChar"/>
    <w:uiPriority w:val="99"/>
    <w:unhideWhenUsed/>
    <w:rsid w:val="006B0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31C"/>
  </w:style>
  <w:style w:type="paragraph" w:styleId="Footer">
    <w:name w:val="footer"/>
    <w:basedOn w:val="Normal"/>
    <w:link w:val="FooterChar"/>
    <w:uiPriority w:val="99"/>
    <w:unhideWhenUsed/>
    <w:rsid w:val="006B0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Keech</dc:creator>
  <cp:keywords/>
  <dc:description/>
  <cp:lastModifiedBy>Bill Keech</cp:lastModifiedBy>
  <cp:revision>1</cp:revision>
  <dcterms:created xsi:type="dcterms:W3CDTF">2023-03-15T01:12:00Z</dcterms:created>
  <dcterms:modified xsi:type="dcterms:W3CDTF">2023-03-15T01:15:00Z</dcterms:modified>
</cp:coreProperties>
</file>